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800A2" w14:textId="49EED3FD" w:rsidR="003B7E37" w:rsidRDefault="003B7E37" w:rsidP="003B7E37">
      <w:pPr>
        <w:rPr>
          <w:rFonts w:ascii="Trebuchet MS" w:hAnsi="Trebuchet MS" w:cstheme="minorBidi"/>
          <w:b/>
          <w:bCs/>
        </w:rPr>
      </w:pPr>
      <w:r w:rsidRPr="007B2AE9">
        <w:rPr>
          <w:noProof/>
        </w:rPr>
        <w:drawing>
          <wp:anchor distT="0" distB="0" distL="114300" distR="114300" simplePos="0" relativeHeight="251659264" behindDoc="0" locked="0" layoutInCell="1" allowOverlap="1" wp14:anchorId="4F59B956" wp14:editId="4027FDB2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2EE6D5B">
        <w:rPr>
          <w:rFonts w:ascii="Trebuchet MS" w:hAnsi="Trebuchet MS" w:cstheme="minorBidi"/>
          <w:b/>
          <w:bCs/>
          <w:u w:val="single"/>
        </w:rPr>
        <w:t>Remote Learning</w:t>
      </w:r>
      <w:r w:rsidRPr="72EE6D5B">
        <w:rPr>
          <w:rFonts w:ascii="Trebuchet MS" w:hAnsi="Trebuchet MS" w:cstheme="minorBidi"/>
          <w:b/>
          <w:bCs/>
        </w:rPr>
        <w:t xml:space="preserve">                Year:  4            Week beginning:</w:t>
      </w:r>
      <w:r w:rsidRPr="00CA7BE4">
        <w:rPr>
          <w:rFonts w:ascii="Trebuchet MS" w:hAnsi="Trebuchet MS"/>
          <w:b/>
          <w:bCs/>
          <w:color w:val="000000"/>
          <w:bdr w:val="none" w:sz="0" w:space="0" w:color="auto" w:frame="1"/>
        </w:rPr>
        <w:t xml:space="preserve"> </w:t>
      </w:r>
      <w:r w:rsidR="00260836">
        <w:rPr>
          <w:rStyle w:val="normaltextrun"/>
          <w:rFonts w:ascii="Trebuchet MS" w:hAnsi="Trebuchet MS"/>
          <w:b/>
          <w:bCs/>
          <w:color w:val="000000"/>
          <w:bdr w:val="none" w:sz="0" w:space="0" w:color="auto" w:frame="1"/>
        </w:rPr>
        <w:t>03.01</w:t>
      </w:r>
      <w:r w:rsidR="00D16818">
        <w:rPr>
          <w:rStyle w:val="normaltextrun"/>
          <w:rFonts w:ascii="Trebuchet MS" w:hAnsi="Trebuchet MS"/>
          <w:b/>
          <w:bCs/>
          <w:color w:val="000000"/>
          <w:bdr w:val="none" w:sz="0" w:space="0" w:color="auto" w:frame="1"/>
        </w:rPr>
        <w:t>.</w:t>
      </w:r>
      <w:r w:rsidR="00260836">
        <w:rPr>
          <w:rStyle w:val="normaltextrun"/>
          <w:rFonts w:ascii="Trebuchet MS" w:hAnsi="Trebuchet MS"/>
          <w:b/>
          <w:bCs/>
          <w:color w:val="000000"/>
          <w:bdr w:val="none" w:sz="0" w:space="0" w:color="auto" w:frame="1"/>
        </w:rPr>
        <w:t>22</w:t>
      </w:r>
    </w:p>
    <w:p w14:paraId="672A6659" w14:textId="77777777" w:rsidR="003B7E37" w:rsidRDefault="003B7E37" w:rsidP="003B7E37">
      <w:pPr>
        <w:rPr>
          <w:rFonts w:ascii="Trebuchet MS" w:hAnsi="Trebuchet MS" w:cstheme="minorBidi"/>
          <w:b/>
          <w:bCs/>
        </w:rPr>
      </w:pPr>
    </w:p>
    <w:p w14:paraId="193F1232" w14:textId="1D9921BC" w:rsidR="003B7E37" w:rsidRDefault="003B7E37" w:rsidP="00A3449B">
      <w:pPr>
        <w:pStyle w:val="paragraph"/>
        <w:tabs>
          <w:tab w:val="center" w:pos="7699"/>
        </w:tabs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</w:pPr>
      <w:r w:rsidRPr="7850A71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Email address to return completed work to: </w:t>
      </w:r>
      <w:r w:rsidR="00A3449B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ab/>
      </w:r>
    </w:p>
    <w:p w14:paraId="0F5742B6" w14:textId="6F353323" w:rsidR="003B7E37" w:rsidRDefault="00260836" w:rsidP="003B7E37">
      <w:pPr>
        <w:textAlignment w:val="baseline"/>
        <w:rPr>
          <w:rFonts w:ascii="Trebuchet MS" w:hAnsi="Trebuchet MS" w:cs="Segoe UI"/>
          <w:b/>
          <w:bCs/>
          <w:color w:val="0070C0"/>
          <w:sz w:val="32"/>
          <w:szCs w:val="32"/>
        </w:rPr>
      </w:pPr>
      <w:hyperlink r:id="rId8" w:history="1">
        <w:r w:rsidRPr="00EC1067">
          <w:rPr>
            <w:rStyle w:val="Hyperlink"/>
            <w:rFonts w:ascii="Trebuchet MS" w:hAnsi="Trebuchet MS" w:cs="Segoe UI"/>
            <w:b/>
            <w:bCs/>
            <w:sz w:val="32"/>
            <w:szCs w:val="32"/>
          </w:rPr>
          <w:t>remotelearning4S@cantcros.bham.sch.uk</w:t>
        </w:r>
      </w:hyperlink>
      <w:r w:rsidR="003B7E37">
        <w:rPr>
          <w:rFonts w:ascii="Trebuchet MS" w:hAnsi="Trebuchet MS" w:cs="Segoe UI"/>
          <w:b/>
          <w:bCs/>
          <w:color w:val="0070C0"/>
          <w:sz w:val="32"/>
          <w:szCs w:val="32"/>
        </w:rPr>
        <w:t> </w:t>
      </w:r>
    </w:p>
    <w:p w14:paraId="621CB111" w14:textId="77777777" w:rsidR="003B7E37" w:rsidRPr="00CA7BE4" w:rsidRDefault="009561EA" w:rsidP="003B7E37">
      <w:pPr>
        <w:textAlignment w:val="baseline"/>
        <w:rPr>
          <w:rFonts w:ascii="Segoe UI" w:hAnsi="Segoe UI" w:cs="Segoe UI"/>
          <w:sz w:val="18"/>
          <w:szCs w:val="18"/>
        </w:rPr>
      </w:pPr>
      <w:hyperlink r:id="rId9" w:tgtFrame="_blank" w:history="1">
        <w:r w:rsidR="003B7E37" w:rsidRPr="00CA7BE4">
          <w:rPr>
            <w:rFonts w:ascii="Trebuchet MS" w:hAnsi="Trebuchet MS" w:cs="Segoe UI"/>
            <w:b/>
            <w:bCs/>
            <w:color w:val="0070C0"/>
            <w:sz w:val="32"/>
            <w:szCs w:val="32"/>
            <w:u w:val="single"/>
          </w:rPr>
          <w:t>remotelearning4V@cantcros.bham.sch.uk</w:t>
        </w:r>
      </w:hyperlink>
      <w:r w:rsidR="003B7E37" w:rsidRPr="00CA7BE4">
        <w:rPr>
          <w:rFonts w:ascii="Trebuchet MS" w:hAnsi="Trebuchet MS" w:cs="Segoe UI"/>
          <w:b/>
          <w:bCs/>
          <w:color w:val="0070C0"/>
          <w:sz w:val="32"/>
          <w:szCs w:val="32"/>
        </w:rPr>
        <w:t> </w:t>
      </w:r>
      <w:r w:rsidR="003B7E37" w:rsidRPr="00CA7BE4">
        <w:rPr>
          <w:rFonts w:ascii="Trebuchet MS" w:hAnsi="Trebuchet MS" w:cs="Segoe UI"/>
          <w:b/>
          <w:bCs/>
          <w:color w:val="000000"/>
          <w:sz w:val="32"/>
          <w:szCs w:val="32"/>
        </w:rPr>
        <w:t> </w:t>
      </w:r>
      <w:r w:rsidR="003B7E37" w:rsidRPr="00CA7BE4">
        <w:rPr>
          <w:rFonts w:ascii="Trebuchet MS" w:hAnsi="Trebuchet MS" w:cs="Segoe UI"/>
          <w:color w:val="000000"/>
          <w:sz w:val="32"/>
          <w:szCs w:val="32"/>
        </w:rPr>
        <w:t> </w:t>
      </w:r>
    </w:p>
    <w:p w14:paraId="0A37501D" w14:textId="77777777" w:rsidR="003B7E37" w:rsidRDefault="003B7E37" w:rsidP="003B7E37">
      <w:pPr>
        <w:rPr>
          <w:rFonts w:ascii="Trebuchet MS" w:hAnsi="Trebuchet MS" w:cstheme="minorHAnsi"/>
          <w:sz w:val="22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w:rsidR="003B7E37" w:rsidRPr="00182015" w14:paraId="01A60573" w14:textId="77777777" w:rsidTr="72EE6D5B">
        <w:trPr>
          <w:trHeight w:val="225"/>
        </w:trPr>
        <w:tc>
          <w:tcPr>
            <w:tcW w:w="1032" w:type="dxa"/>
            <w:vMerge w:val="restart"/>
          </w:tcPr>
          <w:p w14:paraId="758D681C" w14:textId="77777777" w:rsidR="003B7E37" w:rsidRPr="00182015" w:rsidRDefault="003B7E37" w:rsidP="0087485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</w:tcPr>
          <w:p w14:paraId="7B6A15BB" w14:textId="77777777" w:rsidR="003B7E37" w:rsidRPr="00182015" w:rsidRDefault="003B7E37" w:rsidP="0087485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</w:tcPr>
          <w:p w14:paraId="5DAB6C7B" w14:textId="77777777" w:rsidR="003B7E37" w:rsidRPr="00182015" w:rsidRDefault="003B7E37" w:rsidP="0087485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3B7E37" w:rsidRPr="00182015" w14:paraId="7B67B7A4" w14:textId="77777777" w:rsidTr="72EE6D5B">
        <w:trPr>
          <w:trHeight w:val="465"/>
        </w:trPr>
        <w:tc>
          <w:tcPr>
            <w:tcW w:w="1032" w:type="dxa"/>
            <w:vMerge/>
          </w:tcPr>
          <w:p w14:paraId="02EB378F" w14:textId="77777777" w:rsidR="003B7E37" w:rsidRPr="00182015" w:rsidRDefault="003B7E37" w:rsidP="0087485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10A64329" w14:textId="77777777" w:rsidR="003B7E37" w:rsidRDefault="003B7E37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6A05A809" w14:textId="77777777" w:rsidR="003B7E37" w:rsidRPr="00182015" w:rsidRDefault="003B7E37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4C703B8B" w14:textId="1FA9FBF5" w:rsidR="008F35F5" w:rsidRPr="00880657" w:rsidRDefault="008F35F5" w:rsidP="008F35F5">
            <w:pPr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 w:rsidRPr="00880657">
              <w:rPr>
                <w:rFonts w:ascii="Trebuchet MS" w:hAnsi="Trebuchet MS"/>
                <w:sz w:val="20"/>
                <w:szCs w:val="20"/>
              </w:rPr>
              <w:t xml:space="preserve">Orally rehearse </w:t>
            </w:r>
          </w:p>
          <w:p w14:paraId="597C8F4B" w14:textId="0CBD1235" w:rsidR="007441B9" w:rsidRPr="00880657" w:rsidRDefault="009561EA" w:rsidP="008F35F5">
            <w:pPr>
              <w:textAlignment w:val="baseline"/>
              <w:rPr>
                <w:rFonts w:ascii="Trebuchet MS" w:hAnsi="Trebuchet MS" w:cs="Segoe UI"/>
                <w:sz w:val="20"/>
                <w:szCs w:val="20"/>
              </w:rPr>
            </w:pPr>
            <w:hyperlink r:id="rId10" w:history="1">
              <w:r w:rsidR="008F35F5" w:rsidRPr="00880657">
                <w:rPr>
                  <w:rStyle w:val="Hyperlink"/>
                  <w:rFonts w:ascii="Trebuchet MS" w:hAnsi="Trebuchet MS"/>
                  <w:sz w:val="20"/>
                  <w:szCs w:val="20"/>
                </w:rPr>
                <w:t>To orally rehearse a section of narrative (</w:t>
              </w:r>
              <w:proofErr w:type="spellStart"/>
              <w:r w:rsidR="008F35F5" w:rsidRPr="00880657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proofErr w:type="spellEnd"/>
              <w:r w:rsidR="008F35F5" w:rsidRPr="00880657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="003B7E37" w:rsidRPr="00182015" w14:paraId="3837FE37" w14:textId="77777777" w:rsidTr="72EE6D5B">
        <w:trPr>
          <w:trHeight w:val="458"/>
        </w:trPr>
        <w:tc>
          <w:tcPr>
            <w:tcW w:w="1032" w:type="dxa"/>
            <w:vMerge/>
          </w:tcPr>
          <w:p w14:paraId="5A39BBE3" w14:textId="77777777" w:rsidR="003B7E37" w:rsidRPr="00182015" w:rsidRDefault="003B7E37" w:rsidP="0087485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4640BA28" w14:textId="77777777" w:rsidR="003B7E37" w:rsidRPr="00182015" w:rsidRDefault="003B7E37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00AB2718" w14:textId="185F77AE" w:rsidR="007441B9" w:rsidRPr="00880657" w:rsidRDefault="003E1C7D" w:rsidP="003E1C7D">
            <w:pPr>
              <w:rPr>
                <w:rFonts w:ascii="Trebuchet MS" w:hAnsi="Trebuchet MS" w:cstheme="minorHAnsi"/>
                <w:sz w:val="20"/>
                <w:szCs w:val="20"/>
              </w:rPr>
            </w:pPr>
            <w:hyperlink r:id="rId11" w:history="1">
              <w:r w:rsidRPr="00880657">
                <w:rPr>
                  <w:rStyle w:val="Hyperlink"/>
                  <w:rFonts w:ascii="Trebuchet MS" w:hAnsi="Trebuchet MS"/>
                  <w:sz w:val="20"/>
                  <w:szCs w:val="20"/>
                </w:rPr>
                <w:t>Reading weighing scales with different intervals (</w:t>
              </w:r>
              <w:proofErr w:type="spellStart"/>
              <w:r w:rsidRPr="00880657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proofErr w:type="spellEnd"/>
              <w:r w:rsidRPr="00880657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="003B7E37" w:rsidRPr="00182015" w14:paraId="69B0D4DD" w14:textId="77777777" w:rsidTr="72EE6D5B">
        <w:trPr>
          <w:trHeight w:val="458"/>
        </w:trPr>
        <w:tc>
          <w:tcPr>
            <w:tcW w:w="1032" w:type="dxa"/>
            <w:vMerge/>
          </w:tcPr>
          <w:p w14:paraId="41C8F396" w14:textId="77777777" w:rsidR="003B7E37" w:rsidRPr="00182015" w:rsidRDefault="003B7E37" w:rsidP="0087485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18748BF8" w14:textId="77777777" w:rsidR="003B7E37" w:rsidRDefault="003B7E37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  <w:p w14:paraId="3E00A5C3" w14:textId="592352F2" w:rsidR="000619BF" w:rsidRPr="00182015" w:rsidRDefault="006C206F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SMSC</w:t>
            </w:r>
          </w:p>
        </w:tc>
        <w:tc>
          <w:tcPr>
            <w:tcW w:w="12357" w:type="dxa"/>
            <w:shd w:val="clear" w:color="auto" w:fill="CCECFF"/>
          </w:tcPr>
          <w:p w14:paraId="23701B34" w14:textId="2412CE71" w:rsidR="0061110D" w:rsidRPr="00880657" w:rsidRDefault="009561EA" w:rsidP="003F411B">
            <w:pPr>
              <w:rPr>
                <w:rFonts w:ascii="Trebuchet MS" w:hAnsi="Trebuchet MS" w:cstheme="minorHAnsi"/>
                <w:sz w:val="20"/>
                <w:szCs w:val="20"/>
              </w:rPr>
            </w:pPr>
            <w:hyperlink r:id="rId12" w:history="1">
              <w:r w:rsidR="006C206F" w:rsidRPr="00880657">
                <w:rPr>
                  <w:rStyle w:val="Hyperlink"/>
                  <w:rFonts w:ascii="Trebuchet MS" w:hAnsi="Trebuchet MS"/>
                  <w:sz w:val="20"/>
                  <w:szCs w:val="20"/>
                </w:rPr>
                <w:t>Reduce, reuse, recycle (</w:t>
              </w:r>
              <w:proofErr w:type="spellStart"/>
              <w:r w:rsidR="006C206F" w:rsidRPr="00880657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proofErr w:type="spellEnd"/>
              <w:r w:rsidR="006C206F" w:rsidRPr="00880657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="003B7E37" w:rsidRPr="00182015" w14:paraId="7CEB40D3" w14:textId="77777777" w:rsidTr="72EE6D5B">
        <w:trPr>
          <w:trHeight w:val="458"/>
        </w:trPr>
        <w:tc>
          <w:tcPr>
            <w:tcW w:w="1032" w:type="dxa"/>
            <w:vMerge/>
          </w:tcPr>
          <w:p w14:paraId="72A3D3EC" w14:textId="77777777" w:rsidR="003B7E37" w:rsidRPr="00182015" w:rsidRDefault="003B7E37" w:rsidP="0087485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70E85F6D" w14:textId="77777777" w:rsidR="003B7E37" w:rsidRPr="7850A715" w:rsidRDefault="003B7E37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PE l</w:t>
            </w: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</w:tcPr>
          <w:p w14:paraId="04C5AF57" w14:textId="4EFEA4BE" w:rsidR="008F2DB5" w:rsidRPr="00880657" w:rsidRDefault="008F2DB5" w:rsidP="00F239D7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 w:rsidRPr="00880657">
              <w:rPr>
                <w:rFonts w:ascii="Trebuchet MS" w:hAnsi="Trebuchet MS"/>
                <w:sz w:val="20"/>
                <w:szCs w:val="20"/>
              </w:rPr>
              <w:t xml:space="preserve">Balances </w:t>
            </w:r>
          </w:p>
          <w:p w14:paraId="47521EEB" w14:textId="01B7D727" w:rsidR="00F239D7" w:rsidRPr="00880657" w:rsidRDefault="009561EA" w:rsidP="00F239D7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inorHAnsi"/>
                <w:sz w:val="20"/>
                <w:szCs w:val="20"/>
              </w:rPr>
            </w:pPr>
            <w:hyperlink r:id="rId13" w:history="1">
              <w:r w:rsidR="008F2DB5" w:rsidRPr="00880657">
                <w:rPr>
                  <w:rStyle w:val="Hyperlink"/>
                  <w:rFonts w:ascii="Trebuchet MS" w:hAnsi="Trebuchet MS"/>
                  <w:sz w:val="20"/>
                  <w:szCs w:val="20"/>
                </w:rPr>
                <w:t>To perform basic and intermediate gymnastics balances with control (</w:t>
              </w:r>
              <w:proofErr w:type="spellStart"/>
              <w:r w:rsidR="008F2DB5" w:rsidRPr="00880657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proofErr w:type="spellEnd"/>
              <w:r w:rsidR="008F2DB5" w:rsidRPr="00880657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="003B7E37" w:rsidRPr="00182015" w14:paraId="2B2DD0D9" w14:textId="77777777" w:rsidTr="72EE6D5B">
        <w:trPr>
          <w:trHeight w:val="225"/>
        </w:trPr>
        <w:tc>
          <w:tcPr>
            <w:tcW w:w="1032" w:type="dxa"/>
            <w:vMerge w:val="restart"/>
          </w:tcPr>
          <w:p w14:paraId="16AE5C69" w14:textId="77777777" w:rsidR="003B7E37" w:rsidRPr="00182015" w:rsidRDefault="003B7E37" w:rsidP="0087485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2</w:t>
            </w: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:</w:t>
            </w:r>
          </w:p>
        </w:tc>
        <w:tc>
          <w:tcPr>
            <w:tcW w:w="2064" w:type="dxa"/>
            <w:shd w:val="clear" w:color="auto" w:fill="auto"/>
          </w:tcPr>
          <w:p w14:paraId="41366156" w14:textId="77777777" w:rsidR="003B7E37" w:rsidRPr="00182015" w:rsidRDefault="003B7E37" w:rsidP="0087485D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14:paraId="0D0B940D" w14:textId="77777777" w:rsidR="003B7E37" w:rsidRPr="00880657" w:rsidRDefault="003B7E37" w:rsidP="0087485D">
            <w:pPr>
              <w:jc w:val="center"/>
              <w:rPr>
                <w:rFonts w:ascii="Trebuchet MS" w:eastAsia="Trebuchet MS" w:hAnsi="Trebuchet MS" w:cstheme="minorHAnsi"/>
                <w:bCs/>
                <w:sz w:val="20"/>
                <w:szCs w:val="20"/>
                <w:u w:val="single"/>
              </w:rPr>
            </w:pPr>
          </w:p>
        </w:tc>
      </w:tr>
      <w:tr w:rsidR="003B7E37" w:rsidRPr="00182015" w14:paraId="75D543AD" w14:textId="77777777" w:rsidTr="72EE6D5B">
        <w:trPr>
          <w:trHeight w:val="458"/>
        </w:trPr>
        <w:tc>
          <w:tcPr>
            <w:tcW w:w="1032" w:type="dxa"/>
            <w:vMerge/>
          </w:tcPr>
          <w:p w14:paraId="0E27B00A" w14:textId="77777777" w:rsidR="003B7E37" w:rsidRPr="00182015" w:rsidRDefault="003B7E37" w:rsidP="0087485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0BA5B3FD" w14:textId="77777777" w:rsidR="003B7E37" w:rsidRDefault="003B7E37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60061E4C" w14:textId="77777777" w:rsidR="003B7E37" w:rsidRPr="00182015" w:rsidRDefault="003B7E37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5DD3ACC4" w14:textId="77777777" w:rsidR="003653DE" w:rsidRPr="00880657" w:rsidRDefault="008F35F5" w:rsidP="008F35F5">
            <w:pPr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 w:rsidRPr="00880657">
              <w:rPr>
                <w:rFonts w:ascii="Trebuchet MS" w:hAnsi="Trebuchet MS"/>
                <w:sz w:val="20"/>
                <w:szCs w:val="20"/>
              </w:rPr>
              <w:t>Sentence structure</w:t>
            </w:r>
          </w:p>
          <w:p w14:paraId="60EB3D7F" w14:textId="39E7911B" w:rsidR="008F35F5" w:rsidRPr="00880657" w:rsidRDefault="009561EA" w:rsidP="008F35F5">
            <w:pPr>
              <w:textAlignment w:val="baseline"/>
              <w:rPr>
                <w:rFonts w:ascii="Trebuchet MS" w:hAnsi="Trebuchet MS" w:cs="Segoe UI"/>
                <w:sz w:val="20"/>
                <w:szCs w:val="20"/>
              </w:rPr>
            </w:pPr>
            <w:hyperlink r:id="rId14" w:history="1">
              <w:r w:rsidR="008F35F5" w:rsidRPr="00880657">
                <w:rPr>
                  <w:rStyle w:val="Hyperlink"/>
                  <w:rFonts w:ascii="Trebuchet MS" w:hAnsi="Trebuchet MS"/>
                  <w:sz w:val="20"/>
                  <w:szCs w:val="20"/>
                </w:rPr>
                <w:t>To revise our understanding of simple, compound and complex sentences (</w:t>
              </w:r>
              <w:proofErr w:type="spellStart"/>
              <w:r w:rsidR="008F35F5" w:rsidRPr="00880657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proofErr w:type="spellEnd"/>
              <w:r w:rsidR="008F35F5" w:rsidRPr="00880657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="003B7E37" w:rsidRPr="00182015" w14:paraId="41CAB6DD" w14:textId="77777777" w:rsidTr="72EE6D5B">
        <w:trPr>
          <w:trHeight w:val="458"/>
        </w:trPr>
        <w:tc>
          <w:tcPr>
            <w:tcW w:w="1032" w:type="dxa"/>
            <w:vMerge/>
          </w:tcPr>
          <w:p w14:paraId="44EAFD9C" w14:textId="77777777" w:rsidR="003B7E37" w:rsidRPr="00182015" w:rsidRDefault="003B7E37" w:rsidP="0087485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5A9A5BC5" w14:textId="77777777" w:rsidR="003B7E37" w:rsidRPr="00182015" w:rsidRDefault="003B7E37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29D9BE32" w14:textId="329DD481" w:rsidR="0080622B" w:rsidRPr="00880657" w:rsidRDefault="003E1C7D" w:rsidP="003E1C7D">
            <w:pPr>
              <w:pStyle w:val="Heading1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0"/>
              <w:rPr>
                <w:rFonts w:ascii="Trebuchet MS" w:hAnsi="Trebuchet MS" w:cstheme="minorHAnsi"/>
                <w:b w:val="0"/>
                <w:sz w:val="20"/>
                <w:szCs w:val="20"/>
              </w:rPr>
            </w:pPr>
            <w:hyperlink r:id="rId15" w:history="1">
              <w:r w:rsidRPr="00880657">
                <w:rPr>
                  <w:rStyle w:val="Hyperlink"/>
                  <w:rFonts w:ascii="Trebuchet MS" w:hAnsi="Trebuchet MS"/>
                  <w:b w:val="0"/>
                  <w:sz w:val="20"/>
                  <w:szCs w:val="20"/>
                </w:rPr>
                <w:t>Measuring and comparing capacities in mixed units (</w:t>
              </w:r>
              <w:proofErr w:type="spellStart"/>
              <w:r w:rsidRPr="00880657">
                <w:rPr>
                  <w:rStyle w:val="Hyperlink"/>
                  <w:rFonts w:ascii="Trebuchet MS" w:hAnsi="Trebuchet MS"/>
                  <w:b w:val="0"/>
                  <w:sz w:val="20"/>
                  <w:szCs w:val="20"/>
                </w:rPr>
                <w:t>thenational.academy</w:t>
              </w:r>
              <w:proofErr w:type="spellEnd"/>
              <w:r w:rsidRPr="00880657">
                <w:rPr>
                  <w:rStyle w:val="Hyperlink"/>
                  <w:rFonts w:ascii="Trebuchet MS" w:hAnsi="Trebuchet MS"/>
                  <w:b w:val="0"/>
                  <w:sz w:val="20"/>
                  <w:szCs w:val="20"/>
                </w:rPr>
                <w:t>)</w:t>
              </w:r>
            </w:hyperlink>
          </w:p>
        </w:tc>
      </w:tr>
      <w:tr w:rsidR="003B7E37" w:rsidRPr="00182015" w14:paraId="0B72EC57" w14:textId="77777777" w:rsidTr="72EE6D5B">
        <w:trPr>
          <w:trHeight w:val="465"/>
        </w:trPr>
        <w:tc>
          <w:tcPr>
            <w:tcW w:w="1032" w:type="dxa"/>
            <w:vMerge/>
          </w:tcPr>
          <w:p w14:paraId="4B94D5A5" w14:textId="77777777" w:rsidR="003B7E37" w:rsidRPr="00182015" w:rsidRDefault="003B7E37" w:rsidP="0087485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0B538D5C" w14:textId="77777777" w:rsidR="003B7E37" w:rsidRDefault="003B7E37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  <w:p w14:paraId="343C2EE2" w14:textId="1DA32AFD" w:rsidR="003B7E37" w:rsidRPr="00182015" w:rsidRDefault="00F239D7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History </w:t>
            </w:r>
          </w:p>
        </w:tc>
        <w:bookmarkStart w:id="0" w:name="_GoBack"/>
        <w:tc>
          <w:tcPr>
            <w:tcW w:w="12357" w:type="dxa"/>
            <w:shd w:val="clear" w:color="auto" w:fill="CCECFF"/>
          </w:tcPr>
          <w:p w14:paraId="125C29D7" w14:textId="12A9248D" w:rsidR="0061110D" w:rsidRPr="009561EA" w:rsidRDefault="009561EA" w:rsidP="009561EA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inorHAnsi"/>
                <w:sz w:val="20"/>
                <w:szCs w:val="20"/>
              </w:rPr>
            </w:pPr>
            <w:r w:rsidRPr="009561EA">
              <w:rPr>
                <w:rFonts w:ascii="Trebuchet MS" w:hAnsi="Trebuchet MS"/>
                <w:sz w:val="20"/>
              </w:rPr>
              <w:fldChar w:fldCharType="begin"/>
            </w:r>
            <w:r w:rsidRPr="009561EA">
              <w:rPr>
                <w:rFonts w:ascii="Trebuchet MS" w:hAnsi="Trebuchet MS"/>
                <w:sz w:val="20"/>
              </w:rPr>
              <w:instrText xml:space="preserve"> HYPERLINK "https://classroom.thenational.academy/lessons/how-was-ancient-greece-organised-6mv3jr" </w:instrText>
            </w:r>
            <w:r w:rsidRPr="009561EA">
              <w:rPr>
                <w:rFonts w:ascii="Trebuchet MS" w:hAnsi="Trebuchet MS"/>
                <w:sz w:val="20"/>
              </w:rPr>
              <w:fldChar w:fldCharType="separate"/>
            </w:r>
            <w:r w:rsidRPr="009561EA">
              <w:rPr>
                <w:rStyle w:val="Hyperlink"/>
                <w:rFonts w:ascii="Trebuchet MS" w:hAnsi="Trebuchet MS"/>
                <w:sz w:val="20"/>
              </w:rPr>
              <w:t xml:space="preserve">How was Ancient Greece </w:t>
            </w:r>
            <w:proofErr w:type="spellStart"/>
            <w:r w:rsidRPr="009561EA">
              <w:rPr>
                <w:rStyle w:val="Hyperlink"/>
                <w:rFonts w:ascii="Trebuchet MS" w:hAnsi="Trebuchet MS"/>
                <w:sz w:val="20"/>
              </w:rPr>
              <w:t>organised</w:t>
            </w:r>
            <w:proofErr w:type="spellEnd"/>
            <w:r w:rsidRPr="009561EA">
              <w:rPr>
                <w:rStyle w:val="Hyperlink"/>
                <w:rFonts w:ascii="Trebuchet MS" w:hAnsi="Trebuchet MS"/>
                <w:sz w:val="20"/>
              </w:rPr>
              <w:t>? (</w:t>
            </w:r>
            <w:proofErr w:type="spellStart"/>
            <w:r w:rsidRPr="009561EA">
              <w:rPr>
                <w:rStyle w:val="Hyperlink"/>
                <w:rFonts w:ascii="Trebuchet MS" w:hAnsi="Trebuchet MS"/>
                <w:sz w:val="20"/>
              </w:rPr>
              <w:t>thenational.academy</w:t>
            </w:r>
            <w:proofErr w:type="spellEnd"/>
            <w:r w:rsidRPr="009561EA">
              <w:rPr>
                <w:rStyle w:val="Hyperlink"/>
                <w:rFonts w:ascii="Trebuchet MS" w:hAnsi="Trebuchet MS"/>
                <w:sz w:val="20"/>
              </w:rPr>
              <w:t>)</w:t>
            </w:r>
            <w:r w:rsidRPr="009561EA">
              <w:rPr>
                <w:rFonts w:ascii="Trebuchet MS" w:hAnsi="Trebuchet MS"/>
                <w:sz w:val="20"/>
              </w:rPr>
              <w:fldChar w:fldCharType="end"/>
            </w:r>
            <w:bookmarkEnd w:id="0"/>
          </w:p>
        </w:tc>
      </w:tr>
      <w:tr w:rsidR="003B7E37" w:rsidRPr="00182015" w14:paraId="16EFB68F" w14:textId="77777777" w:rsidTr="72EE6D5B">
        <w:trPr>
          <w:trHeight w:val="465"/>
        </w:trPr>
        <w:tc>
          <w:tcPr>
            <w:tcW w:w="1032" w:type="dxa"/>
            <w:vMerge/>
          </w:tcPr>
          <w:p w14:paraId="3DEEC669" w14:textId="77777777" w:rsidR="003B7E37" w:rsidRPr="00182015" w:rsidRDefault="003B7E37" w:rsidP="0087485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6F8BB2DE" w14:textId="7CDEBC7C" w:rsidR="003B7E37" w:rsidRPr="7850A715" w:rsidRDefault="00F239D7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ICT</w:t>
            </w:r>
          </w:p>
        </w:tc>
        <w:tc>
          <w:tcPr>
            <w:tcW w:w="12357" w:type="dxa"/>
            <w:shd w:val="clear" w:color="auto" w:fill="CCECFF"/>
          </w:tcPr>
          <w:p w14:paraId="6E80838A" w14:textId="3559CC08" w:rsidR="00BC7B96" w:rsidRPr="00880657" w:rsidRDefault="009561EA" w:rsidP="000F4CA2">
            <w:pPr>
              <w:rPr>
                <w:rFonts w:ascii="Trebuchet MS" w:hAnsi="Trebuchet MS"/>
                <w:sz w:val="20"/>
                <w:szCs w:val="20"/>
              </w:rPr>
            </w:pPr>
            <w:hyperlink r:id="rId16" w:history="1">
              <w:r w:rsidR="000F4CA2" w:rsidRPr="00880657">
                <w:rPr>
                  <w:rStyle w:val="Hyperlink"/>
                  <w:rFonts w:ascii="Trebuchet MS" w:hAnsi="Trebuchet MS"/>
                  <w:sz w:val="20"/>
                  <w:szCs w:val="20"/>
                </w:rPr>
                <w:t>Design to code (</w:t>
              </w:r>
              <w:proofErr w:type="spellStart"/>
              <w:r w:rsidR="000F4CA2" w:rsidRPr="00880657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proofErr w:type="spellEnd"/>
              <w:r w:rsidR="000F4CA2" w:rsidRPr="00880657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="003B7E37" w:rsidRPr="00182015" w14:paraId="4B94D117" w14:textId="77777777" w:rsidTr="72EE6D5B">
        <w:trPr>
          <w:trHeight w:val="225"/>
        </w:trPr>
        <w:tc>
          <w:tcPr>
            <w:tcW w:w="1032" w:type="dxa"/>
            <w:vMerge w:val="restart"/>
          </w:tcPr>
          <w:p w14:paraId="6B5536D4" w14:textId="77777777" w:rsidR="003B7E37" w:rsidRPr="00182015" w:rsidRDefault="003B7E37" w:rsidP="0087485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</w:tcPr>
          <w:p w14:paraId="3656B9AB" w14:textId="71AFFC91" w:rsidR="003B7E37" w:rsidRPr="00182015" w:rsidRDefault="3B39E739" w:rsidP="0087485D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72EE6D5B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14:paraId="45FB0818" w14:textId="77777777" w:rsidR="003B7E37" w:rsidRPr="00880657" w:rsidRDefault="003B7E37" w:rsidP="0087485D">
            <w:pPr>
              <w:jc w:val="center"/>
              <w:rPr>
                <w:rFonts w:ascii="Trebuchet MS" w:eastAsia="Trebuchet MS" w:hAnsi="Trebuchet MS" w:cstheme="minorHAnsi"/>
                <w:bCs/>
                <w:sz w:val="20"/>
                <w:szCs w:val="20"/>
                <w:u w:val="single"/>
              </w:rPr>
            </w:pPr>
          </w:p>
        </w:tc>
      </w:tr>
      <w:tr w:rsidR="003B7E37" w:rsidRPr="00182015" w14:paraId="7CF8524E" w14:textId="77777777" w:rsidTr="72EE6D5B">
        <w:trPr>
          <w:trHeight w:val="465"/>
        </w:trPr>
        <w:tc>
          <w:tcPr>
            <w:tcW w:w="1032" w:type="dxa"/>
            <w:vMerge/>
          </w:tcPr>
          <w:p w14:paraId="049F31CB" w14:textId="77777777" w:rsidR="003B7E37" w:rsidRPr="00182015" w:rsidRDefault="003B7E37" w:rsidP="0087485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21C56A77" w14:textId="77777777" w:rsidR="003B7E37" w:rsidRDefault="003B7E37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53128261" w14:textId="77777777" w:rsidR="003B7E37" w:rsidRPr="00182015" w:rsidRDefault="003B7E37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2ACD76F9" w14:textId="788A2840" w:rsidR="00686BEF" w:rsidRPr="00880657" w:rsidRDefault="003653DE" w:rsidP="00686BEF">
            <w:pPr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 w:rsidRPr="00880657">
              <w:rPr>
                <w:rFonts w:ascii="Trebuchet MS" w:hAnsi="Trebuchet MS" w:cs="Segoe UI"/>
                <w:sz w:val="20"/>
                <w:szCs w:val="20"/>
              </w:rPr>
              <w:t xml:space="preserve"> </w:t>
            </w:r>
            <w:r w:rsidR="008F35F5" w:rsidRPr="00880657">
              <w:rPr>
                <w:rFonts w:ascii="Trebuchet MS" w:hAnsi="Trebuchet MS"/>
                <w:sz w:val="20"/>
                <w:szCs w:val="20"/>
              </w:rPr>
              <w:t>Generate ideas</w:t>
            </w:r>
          </w:p>
          <w:p w14:paraId="4A9C6DBD" w14:textId="43E68E92" w:rsidR="007441B9" w:rsidRPr="00880657" w:rsidRDefault="009561EA" w:rsidP="00FA1082">
            <w:pPr>
              <w:textAlignment w:val="baseline"/>
              <w:rPr>
                <w:rFonts w:ascii="Trebuchet MS" w:hAnsi="Trebuchet MS" w:cs="Segoe UI"/>
                <w:sz w:val="20"/>
                <w:szCs w:val="20"/>
              </w:rPr>
            </w:pPr>
            <w:hyperlink r:id="rId17" w:history="1">
              <w:r w:rsidR="008F35F5" w:rsidRPr="00880657">
                <w:rPr>
                  <w:rStyle w:val="Hyperlink"/>
                  <w:rFonts w:ascii="Trebuchet MS" w:hAnsi="Trebuchet MS"/>
                  <w:sz w:val="20"/>
                  <w:szCs w:val="20"/>
                </w:rPr>
                <w:t>To generate ideas for writing (</w:t>
              </w:r>
              <w:proofErr w:type="spellStart"/>
              <w:r w:rsidR="008F35F5" w:rsidRPr="00880657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proofErr w:type="spellEnd"/>
              <w:r w:rsidR="008F35F5" w:rsidRPr="00880657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="003B7E37" w:rsidRPr="00182015" w14:paraId="49B7DC05" w14:textId="77777777" w:rsidTr="72EE6D5B">
        <w:trPr>
          <w:trHeight w:val="458"/>
        </w:trPr>
        <w:tc>
          <w:tcPr>
            <w:tcW w:w="1032" w:type="dxa"/>
            <w:vMerge/>
          </w:tcPr>
          <w:p w14:paraId="62486C05" w14:textId="77777777" w:rsidR="003B7E37" w:rsidRPr="00182015" w:rsidRDefault="003B7E37" w:rsidP="0087485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05B36595" w14:textId="77777777" w:rsidR="003B7E37" w:rsidRPr="00182015" w:rsidRDefault="003B7E37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548AECDA" w14:textId="6CB53901" w:rsidR="007441B9" w:rsidRPr="00880657" w:rsidRDefault="003E1C7D" w:rsidP="003E1C7D">
            <w:pPr>
              <w:pStyle w:val="Heading1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0"/>
              <w:rPr>
                <w:rFonts w:ascii="Trebuchet MS" w:hAnsi="Trebuchet MS" w:cstheme="minorHAnsi"/>
                <w:b w:val="0"/>
                <w:color w:val="4B3241"/>
                <w:sz w:val="20"/>
                <w:szCs w:val="20"/>
              </w:rPr>
            </w:pPr>
            <w:hyperlink r:id="rId18" w:history="1">
              <w:r w:rsidRPr="00880657">
                <w:rPr>
                  <w:rStyle w:val="Hyperlink"/>
                  <w:rFonts w:ascii="Trebuchet MS" w:hAnsi="Trebuchet MS"/>
                  <w:b w:val="0"/>
                  <w:sz w:val="20"/>
                  <w:szCs w:val="20"/>
                </w:rPr>
                <w:t>Estimating capacity (</w:t>
              </w:r>
              <w:proofErr w:type="spellStart"/>
              <w:r w:rsidRPr="00880657">
                <w:rPr>
                  <w:rStyle w:val="Hyperlink"/>
                  <w:rFonts w:ascii="Trebuchet MS" w:hAnsi="Trebuchet MS"/>
                  <w:b w:val="0"/>
                  <w:sz w:val="20"/>
                  <w:szCs w:val="20"/>
                </w:rPr>
                <w:t>thenational.academy</w:t>
              </w:r>
              <w:proofErr w:type="spellEnd"/>
              <w:r w:rsidRPr="00880657">
                <w:rPr>
                  <w:rStyle w:val="Hyperlink"/>
                  <w:rFonts w:ascii="Trebuchet MS" w:hAnsi="Trebuchet MS"/>
                  <w:b w:val="0"/>
                  <w:sz w:val="20"/>
                  <w:szCs w:val="20"/>
                </w:rPr>
                <w:t>)</w:t>
              </w:r>
            </w:hyperlink>
          </w:p>
        </w:tc>
      </w:tr>
      <w:tr w:rsidR="003B7E37" w:rsidRPr="00182015" w14:paraId="4658A758" w14:textId="77777777" w:rsidTr="72EE6D5B">
        <w:trPr>
          <w:trHeight w:val="458"/>
        </w:trPr>
        <w:tc>
          <w:tcPr>
            <w:tcW w:w="1032" w:type="dxa"/>
            <w:vMerge/>
          </w:tcPr>
          <w:p w14:paraId="4101652C" w14:textId="77777777" w:rsidR="003B7E37" w:rsidRPr="00182015" w:rsidRDefault="003B7E37" w:rsidP="0087485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267B8F57" w14:textId="77777777" w:rsidR="003B7E37" w:rsidRDefault="003B7E37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  <w:p w14:paraId="6FFD8311" w14:textId="09765F77" w:rsidR="003B7E37" w:rsidRPr="00182015" w:rsidRDefault="005B3CB3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Science</w:t>
            </w:r>
            <w:r w:rsidR="00121AB6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  <w:tc>
          <w:tcPr>
            <w:tcW w:w="12357" w:type="dxa"/>
            <w:shd w:val="clear" w:color="auto" w:fill="CCECFF"/>
          </w:tcPr>
          <w:p w14:paraId="5BE6CB53" w14:textId="55D7F5B0" w:rsidR="00BD1794" w:rsidRPr="00880657" w:rsidRDefault="009561EA" w:rsidP="009932BF">
            <w:pPr>
              <w:rPr>
                <w:rFonts w:ascii="Trebuchet MS" w:hAnsi="Trebuchet MS" w:cstheme="minorHAnsi"/>
                <w:sz w:val="20"/>
                <w:szCs w:val="20"/>
              </w:rPr>
            </w:pPr>
            <w:hyperlink r:id="rId19" w:history="1">
              <w:r w:rsidR="00686BEF" w:rsidRPr="00880657">
                <w:rPr>
                  <w:rStyle w:val="Hyperlink"/>
                  <w:rFonts w:ascii="Trebuchet MS" w:hAnsi="Trebuchet MS"/>
                  <w:sz w:val="20"/>
                  <w:szCs w:val="20"/>
                </w:rPr>
                <w:t>What impact have humans had on plants and animals? (</w:t>
              </w:r>
              <w:proofErr w:type="spellStart"/>
              <w:r w:rsidR="00686BEF" w:rsidRPr="00880657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proofErr w:type="spellEnd"/>
              <w:r w:rsidR="00686BEF" w:rsidRPr="00880657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="003B7E37" w:rsidRPr="00182015" w14:paraId="3CF90C09" w14:textId="77777777" w:rsidTr="72EE6D5B">
        <w:trPr>
          <w:trHeight w:val="458"/>
        </w:trPr>
        <w:tc>
          <w:tcPr>
            <w:tcW w:w="1032" w:type="dxa"/>
            <w:vMerge/>
          </w:tcPr>
          <w:p w14:paraId="4B99056E" w14:textId="77777777" w:rsidR="003B7E37" w:rsidRPr="00182015" w:rsidRDefault="003B7E37" w:rsidP="0087485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03FCC17A" w14:textId="77777777" w:rsidR="003B7E37" w:rsidRPr="7850A715" w:rsidRDefault="003B7E37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PE l</w:t>
            </w: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</w:tcPr>
          <w:p w14:paraId="67ABF735" w14:textId="62A18931" w:rsidR="008F2DB5" w:rsidRPr="00880657" w:rsidRDefault="008F2DB5" w:rsidP="008F2DB5">
            <w:pPr>
              <w:rPr>
                <w:rFonts w:ascii="Trebuchet MS" w:hAnsi="Trebuchet MS"/>
                <w:sz w:val="20"/>
                <w:szCs w:val="20"/>
              </w:rPr>
            </w:pPr>
            <w:r w:rsidRPr="00880657">
              <w:rPr>
                <w:rFonts w:ascii="Trebuchet MS" w:hAnsi="Trebuchet MS"/>
                <w:sz w:val="20"/>
                <w:szCs w:val="20"/>
              </w:rPr>
              <w:t xml:space="preserve">Link balances </w:t>
            </w:r>
          </w:p>
          <w:p w14:paraId="50C7A008" w14:textId="3208145E" w:rsidR="00E64CC0" w:rsidRPr="00880657" w:rsidRDefault="009561EA" w:rsidP="003F411B">
            <w:pPr>
              <w:rPr>
                <w:rFonts w:ascii="Trebuchet MS" w:eastAsia="Trebuchet MS" w:hAnsi="Trebuchet MS" w:cstheme="minorHAnsi"/>
                <w:sz w:val="20"/>
                <w:szCs w:val="20"/>
              </w:rPr>
            </w:pPr>
            <w:hyperlink r:id="rId20" w:history="1">
              <w:r w:rsidR="008F2DB5" w:rsidRPr="00880657">
                <w:rPr>
                  <w:rStyle w:val="Hyperlink"/>
                  <w:rFonts w:ascii="Trebuchet MS" w:hAnsi="Trebuchet MS"/>
                  <w:sz w:val="20"/>
                  <w:szCs w:val="20"/>
                </w:rPr>
                <w:t>To link balances and jumps with locomotion (</w:t>
              </w:r>
              <w:proofErr w:type="spellStart"/>
              <w:r w:rsidR="008F2DB5" w:rsidRPr="00880657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proofErr w:type="spellEnd"/>
              <w:r w:rsidR="008F2DB5" w:rsidRPr="00880657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="003B7E37" w:rsidRPr="00182015" w14:paraId="7EF9FF37" w14:textId="77777777" w:rsidTr="72EE6D5B">
        <w:trPr>
          <w:trHeight w:val="225"/>
        </w:trPr>
        <w:tc>
          <w:tcPr>
            <w:tcW w:w="1032" w:type="dxa"/>
            <w:vMerge w:val="restart"/>
          </w:tcPr>
          <w:p w14:paraId="56A6934B" w14:textId="77777777" w:rsidR="003B7E37" w:rsidRPr="00182015" w:rsidRDefault="003B7E37" w:rsidP="0087485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4" w:type="dxa"/>
            <w:shd w:val="clear" w:color="auto" w:fill="auto"/>
          </w:tcPr>
          <w:p w14:paraId="112F2621" w14:textId="77777777" w:rsidR="003B7E37" w:rsidRPr="00182015" w:rsidRDefault="003B7E37" w:rsidP="0087485D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14:paraId="1299C43A" w14:textId="77777777" w:rsidR="003B7E37" w:rsidRPr="00880657" w:rsidRDefault="003B7E37" w:rsidP="0087485D">
            <w:pPr>
              <w:jc w:val="center"/>
              <w:rPr>
                <w:rFonts w:ascii="Trebuchet MS" w:eastAsia="Trebuchet MS" w:hAnsi="Trebuchet MS" w:cstheme="minorHAnsi"/>
                <w:bCs/>
                <w:sz w:val="20"/>
                <w:szCs w:val="20"/>
                <w:u w:val="single"/>
              </w:rPr>
            </w:pPr>
          </w:p>
        </w:tc>
      </w:tr>
      <w:tr w:rsidR="003B7E37" w:rsidRPr="00182015" w14:paraId="6E303249" w14:textId="77777777" w:rsidTr="72EE6D5B">
        <w:trPr>
          <w:trHeight w:val="225"/>
        </w:trPr>
        <w:tc>
          <w:tcPr>
            <w:tcW w:w="1032" w:type="dxa"/>
            <w:vMerge/>
          </w:tcPr>
          <w:p w14:paraId="4DDBEF00" w14:textId="77777777" w:rsidR="003B7E37" w:rsidRPr="00182015" w:rsidRDefault="003B7E37" w:rsidP="0087485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09686660" w14:textId="77777777" w:rsidR="003B7E37" w:rsidRDefault="003B7E37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3461D779" w14:textId="77777777" w:rsidR="003B7E37" w:rsidRPr="000C1AE6" w:rsidRDefault="003B7E37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50C2A034" w14:textId="77777777" w:rsidR="007441B9" w:rsidRPr="00880657" w:rsidRDefault="008F35F5" w:rsidP="00FA1082">
            <w:pPr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 w:rsidRPr="00880657">
              <w:rPr>
                <w:rFonts w:ascii="Trebuchet MS" w:hAnsi="Trebuchet MS"/>
                <w:sz w:val="20"/>
                <w:szCs w:val="20"/>
              </w:rPr>
              <w:t xml:space="preserve">Plan a setting description </w:t>
            </w:r>
          </w:p>
          <w:p w14:paraId="7818DC02" w14:textId="0C6BFED9" w:rsidR="008F35F5" w:rsidRPr="00880657" w:rsidRDefault="009561EA" w:rsidP="00FA1082">
            <w:pPr>
              <w:textAlignment w:val="baseline"/>
              <w:rPr>
                <w:rFonts w:ascii="Trebuchet MS" w:hAnsi="Trebuchet MS" w:cs="Segoe UI"/>
                <w:sz w:val="20"/>
                <w:szCs w:val="20"/>
              </w:rPr>
            </w:pPr>
            <w:hyperlink r:id="rId21" w:history="1">
              <w:r w:rsidR="008F35F5" w:rsidRPr="00880657">
                <w:rPr>
                  <w:rStyle w:val="Hyperlink"/>
                  <w:rFonts w:ascii="Trebuchet MS" w:hAnsi="Trebuchet MS"/>
                  <w:sz w:val="20"/>
                  <w:szCs w:val="20"/>
                </w:rPr>
                <w:t>To plan a setting description (</w:t>
              </w:r>
              <w:proofErr w:type="spellStart"/>
              <w:r w:rsidR="008F35F5" w:rsidRPr="00880657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proofErr w:type="spellEnd"/>
              <w:r w:rsidR="008F35F5" w:rsidRPr="00880657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="003B7E37" w:rsidRPr="00182015" w14:paraId="14EE5B68" w14:textId="77777777" w:rsidTr="72EE6D5B">
        <w:trPr>
          <w:trHeight w:val="225"/>
        </w:trPr>
        <w:tc>
          <w:tcPr>
            <w:tcW w:w="1032" w:type="dxa"/>
            <w:vMerge/>
          </w:tcPr>
          <w:p w14:paraId="3CF2D8B6" w14:textId="77777777" w:rsidR="003B7E37" w:rsidRPr="00182015" w:rsidRDefault="003B7E37" w:rsidP="0087485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0DC19CE8" w14:textId="77777777" w:rsidR="003B7E37" w:rsidRPr="00182015" w:rsidRDefault="003B7E37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68D7A9E7" w14:textId="113935DD" w:rsidR="007441B9" w:rsidRPr="00880657" w:rsidRDefault="003E1C7D" w:rsidP="003E1C7D">
            <w:pPr>
              <w:pStyle w:val="Heading1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0"/>
              <w:rPr>
                <w:rFonts w:ascii="Trebuchet MS" w:hAnsi="Trebuchet MS" w:cstheme="minorHAnsi"/>
                <w:b w:val="0"/>
                <w:sz w:val="20"/>
                <w:szCs w:val="20"/>
              </w:rPr>
            </w:pPr>
            <w:hyperlink r:id="rId22" w:history="1">
              <w:r w:rsidRPr="00880657">
                <w:rPr>
                  <w:rStyle w:val="Hyperlink"/>
                  <w:rFonts w:ascii="Trebuchet MS" w:hAnsi="Trebuchet MS"/>
                  <w:b w:val="0"/>
                  <w:sz w:val="20"/>
                  <w:szCs w:val="20"/>
                </w:rPr>
                <w:t>Mass and capacity (</w:t>
              </w:r>
              <w:proofErr w:type="spellStart"/>
              <w:r w:rsidRPr="00880657">
                <w:rPr>
                  <w:rStyle w:val="Hyperlink"/>
                  <w:rFonts w:ascii="Trebuchet MS" w:hAnsi="Trebuchet MS"/>
                  <w:b w:val="0"/>
                  <w:sz w:val="20"/>
                  <w:szCs w:val="20"/>
                </w:rPr>
                <w:t>thenational.academy</w:t>
              </w:r>
              <w:proofErr w:type="spellEnd"/>
              <w:r w:rsidRPr="00880657">
                <w:rPr>
                  <w:rStyle w:val="Hyperlink"/>
                  <w:rFonts w:ascii="Trebuchet MS" w:hAnsi="Trebuchet MS"/>
                  <w:b w:val="0"/>
                  <w:sz w:val="20"/>
                  <w:szCs w:val="20"/>
                </w:rPr>
                <w:t>)</w:t>
              </w:r>
            </w:hyperlink>
          </w:p>
        </w:tc>
      </w:tr>
      <w:tr w:rsidR="003B7E37" w:rsidRPr="00182015" w14:paraId="5A0C592B" w14:textId="77777777" w:rsidTr="72EE6D5B">
        <w:trPr>
          <w:trHeight w:val="225"/>
        </w:trPr>
        <w:tc>
          <w:tcPr>
            <w:tcW w:w="1032" w:type="dxa"/>
            <w:vMerge/>
          </w:tcPr>
          <w:p w14:paraId="0FB78278" w14:textId="77777777" w:rsidR="003B7E37" w:rsidRPr="00182015" w:rsidRDefault="003B7E37" w:rsidP="0087485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37CA924F" w14:textId="0C688BB6" w:rsidR="003B7E37" w:rsidRPr="00182015" w:rsidRDefault="00F62455" w:rsidP="0087449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Reading </w:t>
            </w:r>
          </w:p>
        </w:tc>
        <w:tc>
          <w:tcPr>
            <w:tcW w:w="12357" w:type="dxa"/>
            <w:shd w:val="clear" w:color="auto" w:fill="CCECFF"/>
          </w:tcPr>
          <w:p w14:paraId="6D629B98" w14:textId="18C2D45C" w:rsidR="00BD1794" w:rsidRPr="00880657" w:rsidRDefault="009561EA" w:rsidP="003F411B">
            <w:pPr>
              <w:rPr>
                <w:rFonts w:ascii="Trebuchet MS" w:hAnsi="Trebuchet MS" w:cstheme="minorHAnsi"/>
                <w:sz w:val="20"/>
                <w:szCs w:val="20"/>
              </w:rPr>
            </w:pPr>
            <w:hyperlink r:id="rId23" w:history="1">
              <w:r w:rsidR="00F62455" w:rsidRPr="00880657">
                <w:rPr>
                  <w:rStyle w:val="Hyperlink"/>
                  <w:rFonts w:ascii="Trebuchet MS" w:hAnsi="Trebuchet MS"/>
                  <w:sz w:val="20"/>
                  <w:szCs w:val="20"/>
                </w:rPr>
                <w:t>To develop reading for pleasure through personal reflection (</w:t>
              </w:r>
              <w:proofErr w:type="spellStart"/>
              <w:r w:rsidR="00F62455" w:rsidRPr="00880657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proofErr w:type="spellEnd"/>
              <w:r w:rsidR="00F62455" w:rsidRPr="00880657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="003B7E37" w:rsidRPr="00182015" w14:paraId="0D2B564D" w14:textId="77777777" w:rsidTr="72EE6D5B">
        <w:trPr>
          <w:trHeight w:val="225"/>
        </w:trPr>
        <w:tc>
          <w:tcPr>
            <w:tcW w:w="1032" w:type="dxa"/>
            <w:vMerge/>
          </w:tcPr>
          <w:p w14:paraId="1FC39945" w14:textId="77777777" w:rsidR="003B7E37" w:rsidRPr="00182015" w:rsidRDefault="003B7E37" w:rsidP="0087485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59112482" w14:textId="18E71BD7" w:rsidR="003B7E37" w:rsidRPr="7850A715" w:rsidRDefault="00F62455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Science </w:t>
            </w:r>
          </w:p>
        </w:tc>
        <w:tc>
          <w:tcPr>
            <w:tcW w:w="12357" w:type="dxa"/>
            <w:shd w:val="clear" w:color="auto" w:fill="CCECFF"/>
          </w:tcPr>
          <w:p w14:paraId="362E4A16" w14:textId="1DBF7B34" w:rsidR="007441B9" w:rsidRPr="00880657" w:rsidRDefault="008C7E55" w:rsidP="007441B9">
            <w:pPr>
              <w:rPr>
                <w:rFonts w:ascii="Trebuchet MS" w:eastAsia="Trebuchet MS" w:hAnsi="Trebuchet MS" w:cstheme="minorHAnsi"/>
                <w:sz w:val="20"/>
                <w:szCs w:val="20"/>
              </w:rPr>
            </w:pPr>
            <w:r w:rsidRPr="00880657">
              <w:rPr>
                <w:rFonts w:ascii="Trebuchet MS" w:eastAsia="Trebuchet MS" w:hAnsi="Trebuchet MS" w:cstheme="minorHAnsi"/>
                <w:sz w:val="20"/>
                <w:szCs w:val="20"/>
              </w:rPr>
              <w:t xml:space="preserve">Organisms </w:t>
            </w:r>
          </w:p>
          <w:p w14:paraId="78F432F4" w14:textId="1865CF54" w:rsidR="00F62455" w:rsidRPr="00880657" w:rsidRDefault="009561EA" w:rsidP="00FC5777">
            <w:pPr>
              <w:rPr>
                <w:rFonts w:ascii="Trebuchet MS" w:eastAsia="Trebuchet MS" w:hAnsi="Trebuchet MS" w:cstheme="minorHAnsi"/>
                <w:sz w:val="20"/>
                <w:szCs w:val="20"/>
              </w:rPr>
            </w:pPr>
            <w:hyperlink r:id="rId24" w:history="1">
              <w:r w:rsidR="008C7E55" w:rsidRPr="00880657">
                <w:rPr>
                  <w:rStyle w:val="Hyperlink"/>
                  <w:rFonts w:ascii="Trebuchet MS" w:hAnsi="Trebuchet MS"/>
                  <w:sz w:val="20"/>
                  <w:szCs w:val="20"/>
                </w:rPr>
                <w:t>Which organisms lived during each era of time? (</w:t>
              </w:r>
              <w:proofErr w:type="spellStart"/>
              <w:r w:rsidR="008C7E55" w:rsidRPr="00880657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proofErr w:type="spellEnd"/>
              <w:r w:rsidR="008C7E55" w:rsidRPr="00880657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="003B7E37" w:rsidRPr="00182015" w14:paraId="4DB59658" w14:textId="77777777" w:rsidTr="72EE6D5B">
        <w:trPr>
          <w:trHeight w:val="232"/>
        </w:trPr>
        <w:tc>
          <w:tcPr>
            <w:tcW w:w="1032" w:type="dxa"/>
            <w:vMerge w:val="restart"/>
          </w:tcPr>
          <w:p w14:paraId="0DD2C56B" w14:textId="77777777" w:rsidR="003B7E37" w:rsidRPr="00182015" w:rsidRDefault="003B7E37" w:rsidP="0087485D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5:</w:t>
            </w:r>
          </w:p>
        </w:tc>
        <w:tc>
          <w:tcPr>
            <w:tcW w:w="2064" w:type="dxa"/>
            <w:shd w:val="clear" w:color="auto" w:fill="auto"/>
          </w:tcPr>
          <w:p w14:paraId="6FC33323" w14:textId="77777777" w:rsidR="003B7E37" w:rsidRPr="00182015" w:rsidRDefault="003B7E37" w:rsidP="0087485D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14:paraId="0562CB0E" w14:textId="77777777" w:rsidR="003B7E37" w:rsidRPr="00880657" w:rsidRDefault="003B7E37" w:rsidP="0087485D">
            <w:pPr>
              <w:jc w:val="center"/>
              <w:rPr>
                <w:rFonts w:ascii="Trebuchet MS" w:eastAsia="Trebuchet MS" w:hAnsi="Trebuchet MS" w:cstheme="minorHAnsi"/>
                <w:bCs/>
                <w:sz w:val="20"/>
                <w:szCs w:val="20"/>
                <w:u w:val="single"/>
              </w:rPr>
            </w:pPr>
          </w:p>
        </w:tc>
      </w:tr>
      <w:tr w:rsidR="003B7E37" w:rsidRPr="00182015" w14:paraId="7C923C0E" w14:textId="77777777" w:rsidTr="72EE6D5B">
        <w:trPr>
          <w:trHeight w:val="458"/>
        </w:trPr>
        <w:tc>
          <w:tcPr>
            <w:tcW w:w="1032" w:type="dxa"/>
            <w:vMerge/>
          </w:tcPr>
          <w:p w14:paraId="34CE0A41" w14:textId="77777777" w:rsidR="003B7E37" w:rsidRPr="00182015" w:rsidRDefault="003B7E37" w:rsidP="0087485D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57B15821" w14:textId="77777777" w:rsidR="003B7E37" w:rsidRDefault="003B7E37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62EBF3C5" w14:textId="77777777" w:rsidR="003B7E37" w:rsidRPr="00182015" w:rsidRDefault="003B7E37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5F639F0E" w14:textId="3F0CD716" w:rsidR="006C206F" w:rsidRPr="00880657" w:rsidRDefault="006C206F" w:rsidP="008F35F5">
            <w:pPr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 w:rsidRPr="00880657">
              <w:rPr>
                <w:rFonts w:ascii="Trebuchet MS" w:hAnsi="Trebuchet MS"/>
                <w:sz w:val="20"/>
                <w:szCs w:val="20"/>
              </w:rPr>
              <w:t xml:space="preserve">Write the opening </w:t>
            </w:r>
          </w:p>
          <w:p w14:paraId="4536A382" w14:textId="05D5351F" w:rsidR="007441B9" w:rsidRPr="00880657" w:rsidRDefault="009561EA" w:rsidP="008F35F5">
            <w:pPr>
              <w:textAlignment w:val="baseline"/>
              <w:rPr>
                <w:rFonts w:ascii="Trebuchet MS" w:hAnsi="Trebuchet MS" w:cs="Segoe UI"/>
                <w:sz w:val="20"/>
                <w:szCs w:val="20"/>
              </w:rPr>
            </w:pPr>
            <w:hyperlink r:id="rId25" w:history="1">
              <w:r w:rsidR="008F35F5" w:rsidRPr="00880657">
                <w:rPr>
                  <w:rStyle w:val="Hyperlink"/>
                  <w:rFonts w:ascii="Trebuchet MS" w:hAnsi="Trebuchet MS"/>
                  <w:sz w:val="20"/>
                  <w:szCs w:val="20"/>
                </w:rPr>
                <w:t>To write the opening setting description (</w:t>
              </w:r>
              <w:proofErr w:type="spellStart"/>
              <w:r w:rsidR="008F35F5" w:rsidRPr="00880657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proofErr w:type="spellEnd"/>
              <w:r w:rsidR="008F35F5" w:rsidRPr="00880657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="003B7E37" w:rsidRPr="00182015" w14:paraId="2A071FE8" w14:textId="77777777" w:rsidTr="72EE6D5B">
        <w:trPr>
          <w:trHeight w:val="458"/>
        </w:trPr>
        <w:tc>
          <w:tcPr>
            <w:tcW w:w="1032" w:type="dxa"/>
            <w:vMerge/>
          </w:tcPr>
          <w:p w14:paraId="6D98A12B" w14:textId="77777777" w:rsidR="003B7E37" w:rsidRPr="00182015" w:rsidRDefault="003B7E37" w:rsidP="0087485D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28302B94" w14:textId="77777777" w:rsidR="003B7E37" w:rsidRPr="00182015" w:rsidRDefault="003B7E37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360B47F1" w14:textId="31F2AF44" w:rsidR="007441B9" w:rsidRPr="00880657" w:rsidRDefault="003E1C7D" w:rsidP="003E1C7D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inorHAnsi"/>
                <w:sz w:val="20"/>
                <w:szCs w:val="20"/>
              </w:rPr>
            </w:pPr>
            <w:hyperlink r:id="rId26" w:history="1">
              <w:r w:rsidRPr="00880657">
                <w:rPr>
                  <w:rStyle w:val="Hyperlink"/>
                  <w:rFonts w:ascii="Trebuchet MS" w:hAnsi="Trebuchet MS"/>
                  <w:sz w:val="20"/>
                  <w:szCs w:val="20"/>
                </w:rPr>
                <w:t>Solving problems using measures (</w:t>
              </w:r>
              <w:proofErr w:type="spellStart"/>
              <w:r w:rsidRPr="00880657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proofErr w:type="spellEnd"/>
              <w:r w:rsidRPr="00880657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="003B7E37" w:rsidRPr="00182015" w14:paraId="6F718F9D" w14:textId="77777777" w:rsidTr="72EE6D5B">
        <w:trPr>
          <w:trHeight w:val="458"/>
        </w:trPr>
        <w:tc>
          <w:tcPr>
            <w:tcW w:w="1032" w:type="dxa"/>
            <w:vMerge/>
          </w:tcPr>
          <w:p w14:paraId="2946DB82" w14:textId="77777777" w:rsidR="003B7E37" w:rsidRPr="00182015" w:rsidRDefault="003B7E37" w:rsidP="0087485D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091C0DA3" w14:textId="77777777" w:rsidR="003B7E37" w:rsidRDefault="003B7E37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  <w:p w14:paraId="56979F28" w14:textId="31512D26" w:rsidR="003B7E37" w:rsidRPr="00182015" w:rsidRDefault="003F411B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RE</w:t>
            </w:r>
          </w:p>
        </w:tc>
        <w:tc>
          <w:tcPr>
            <w:tcW w:w="12357" w:type="dxa"/>
            <w:shd w:val="clear" w:color="auto" w:fill="CCECFF"/>
          </w:tcPr>
          <w:p w14:paraId="0B0FC2F1" w14:textId="70A51CD0" w:rsidR="006C206F" w:rsidRPr="00880657" w:rsidRDefault="006C206F" w:rsidP="006C206F">
            <w:pPr>
              <w:rPr>
                <w:rFonts w:ascii="Trebuchet MS" w:hAnsi="Trebuchet MS"/>
                <w:sz w:val="20"/>
                <w:szCs w:val="20"/>
              </w:rPr>
            </w:pPr>
            <w:r w:rsidRPr="00880657">
              <w:rPr>
                <w:rFonts w:ascii="Trebuchet MS" w:hAnsi="Trebuchet MS"/>
                <w:sz w:val="20"/>
                <w:szCs w:val="20"/>
              </w:rPr>
              <w:t xml:space="preserve">Write an essay </w:t>
            </w:r>
          </w:p>
          <w:p w14:paraId="25830D33" w14:textId="73833185" w:rsidR="00877A2D" w:rsidRPr="00880657" w:rsidRDefault="009561EA" w:rsidP="006C206F">
            <w:pPr>
              <w:rPr>
                <w:rFonts w:ascii="Trebuchet MS" w:hAnsi="Trebuchet MS" w:cstheme="minorHAnsi"/>
                <w:sz w:val="20"/>
                <w:szCs w:val="20"/>
              </w:rPr>
            </w:pPr>
            <w:hyperlink r:id="rId27" w:history="1">
              <w:r w:rsidR="006C206F" w:rsidRPr="00880657">
                <w:rPr>
                  <w:rStyle w:val="Hyperlink"/>
                  <w:rFonts w:ascii="Trebuchet MS" w:hAnsi="Trebuchet MS"/>
                  <w:sz w:val="20"/>
                  <w:szCs w:val="20"/>
                </w:rPr>
                <w:t>To write an essay about what makes Christianity unique (Part 1) (</w:t>
              </w:r>
              <w:proofErr w:type="spellStart"/>
              <w:r w:rsidR="006C206F" w:rsidRPr="00880657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proofErr w:type="spellEnd"/>
              <w:r w:rsidR="006C206F" w:rsidRPr="00880657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="003B7E37" w:rsidRPr="00182015" w14:paraId="39484041" w14:textId="77777777" w:rsidTr="72EE6D5B">
        <w:trPr>
          <w:trHeight w:val="458"/>
        </w:trPr>
        <w:tc>
          <w:tcPr>
            <w:tcW w:w="1032" w:type="dxa"/>
            <w:vMerge/>
          </w:tcPr>
          <w:p w14:paraId="5997CC1D" w14:textId="77777777" w:rsidR="003B7E37" w:rsidRPr="00182015" w:rsidRDefault="003B7E37" w:rsidP="0087485D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30CC57A6" w14:textId="77777777" w:rsidR="003B7E37" w:rsidRPr="7850A715" w:rsidRDefault="003B7E37" w:rsidP="0087485D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PE l</w:t>
            </w: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</w:tcPr>
          <w:p w14:paraId="5FBA5014" w14:textId="2C7C9404" w:rsidR="008F2DB5" w:rsidRPr="00880657" w:rsidRDefault="008F2DB5" w:rsidP="008F2DB5">
            <w:pPr>
              <w:rPr>
                <w:rFonts w:ascii="Trebuchet MS" w:hAnsi="Trebuchet MS"/>
                <w:sz w:val="20"/>
                <w:szCs w:val="20"/>
              </w:rPr>
            </w:pPr>
            <w:r w:rsidRPr="00880657">
              <w:rPr>
                <w:rFonts w:ascii="Trebuchet MS" w:hAnsi="Trebuchet MS"/>
                <w:sz w:val="20"/>
                <w:szCs w:val="20"/>
              </w:rPr>
              <w:t xml:space="preserve">Create a sequence </w:t>
            </w:r>
          </w:p>
          <w:p w14:paraId="7C5820D1" w14:textId="31197A34" w:rsidR="00D056EE" w:rsidRPr="00880657" w:rsidRDefault="009561EA" w:rsidP="0087485D">
            <w:pPr>
              <w:rPr>
                <w:rFonts w:ascii="Trebuchet MS" w:eastAsia="Trebuchet MS" w:hAnsi="Trebuchet MS" w:cstheme="minorHAnsi"/>
                <w:sz w:val="20"/>
                <w:szCs w:val="20"/>
              </w:rPr>
            </w:pPr>
            <w:hyperlink r:id="rId28" w:history="1">
              <w:r w:rsidR="008F2DB5" w:rsidRPr="00880657">
                <w:rPr>
                  <w:rStyle w:val="Hyperlink"/>
                  <w:rFonts w:ascii="Trebuchet MS" w:hAnsi="Trebuchet MS"/>
                  <w:sz w:val="20"/>
                  <w:szCs w:val="20"/>
                </w:rPr>
                <w:t>To create a sequence using different levels and pathways (</w:t>
              </w:r>
              <w:proofErr w:type="spellStart"/>
              <w:r w:rsidR="008F2DB5" w:rsidRPr="00880657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proofErr w:type="spellEnd"/>
              <w:r w:rsidR="008F2DB5" w:rsidRPr="00880657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</w:tbl>
    <w:p w14:paraId="110FFD37" w14:textId="77777777" w:rsidR="003B7E37" w:rsidRPr="00182015" w:rsidRDefault="003B7E37" w:rsidP="003B7E37">
      <w:pPr>
        <w:rPr>
          <w:rFonts w:ascii="Trebuchet MS" w:hAnsi="Trebuchet MS" w:cstheme="minorHAnsi"/>
          <w:sz w:val="20"/>
          <w:szCs w:val="20"/>
        </w:rPr>
      </w:pPr>
    </w:p>
    <w:p w14:paraId="6B699379" w14:textId="77777777" w:rsidR="003B7E37" w:rsidRDefault="003B7E37" w:rsidP="003B7E37"/>
    <w:p w14:paraId="3FE9F23F" w14:textId="77777777" w:rsidR="003B7E37" w:rsidRDefault="003B7E37" w:rsidP="003B7E37"/>
    <w:p w14:paraId="1F72F646" w14:textId="77777777" w:rsidR="003B7E37" w:rsidRDefault="003B7E37" w:rsidP="003B7E37"/>
    <w:p w14:paraId="08CE6F91" w14:textId="77777777" w:rsidR="003B7E37" w:rsidRDefault="003B7E37" w:rsidP="003B7E37"/>
    <w:p w14:paraId="61CDCEAD" w14:textId="77777777" w:rsidR="00813028" w:rsidRDefault="009561EA"/>
    <w:sectPr w:rsidR="00813028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37"/>
    <w:rsid w:val="00004814"/>
    <w:rsid w:val="000056DB"/>
    <w:rsid w:val="00010BA4"/>
    <w:rsid w:val="0001229B"/>
    <w:rsid w:val="00032E31"/>
    <w:rsid w:val="000619BF"/>
    <w:rsid w:val="000F4CA2"/>
    <w:rsid w:val="00111E9D"/>
    <w:rsid w:val="00121AB6"/>
    <w:rsid w:val="00124D70"/>
    <w:rsid w:val="0017592C"/>
    <w:rsid w:val="00187298"/>
    <w:rsid w:val="001B4475"/>
    <w:rsid w:val="001E2997"/>
    <w:rsid w:val="001E3750"/>
    <w:rsid w:val="001E7156"/>
    <w:rsid w:val="002018D5"/>
    <w:rsid w:val="00213A0C"/>
    <w:rsid w:val="00260836"/>
    <w:rsid w:val="0027278A"/>
    <w:rsid w:val="00293112"/>
    <w:rsid w:val="00317765"/>
    <w:rsid w:val="00353130"/>
    <w:rsid w:val="003653DE"/>
    <w:rsid w:val="003755E0"/>
    <w:rsid w:val="00387C1B"/>
    <w:rsid w:val="003B7E37"/>
    <w:rsid w:val="003E1C7D"/>
    <w:rsid w:val="003E2155"/>
    <w:rsid w:val="003E68B7"/>
    <w:rsid w:val="003F411B"/>
    <w:rsid w:val="003F7F73"/>
    <w:rsid w:val="0040543C"/>
    <w:rsid w:val="004248DF"/>
    <w:rsid w:val="004C4949"/>
    <w:rsid w:val="0050517A"/>
    <w:rsid w:val="0052476B"/>
    <w:rsid w:val="005B3CB3"/>
    <w:rsid w:val="0061110D"/>
    <w:rsid w:val="00643E45"/>
    <w:rsid w:val="00647335"/>
    <w:rsid w:val="0064790E"/>
    <w:rsid w:val="00686BEF"/>
    <w:rsid w:val="006A1A0F"/>
    <w:rsid w:val="006C206F"/>
    <w:rsid w:val="006E02BC"/>
    <w:rsid w:val="006F6098"/>
    <w:rsid w:val="00724F10"/>
    <w:rsid w:val="007441B9"/>
    <w:rsid w:val="007871C8"/>
    <w:rsid w:val="0080622B"/>
    <w:rsid w:val="008549F2"/>
    <w:rsid w:val="00874492"/>
    <w:rsid w:val="00877A2D"/>
    <w:rsid w:val="00880657"/>
    <w:rsid w:val="008C7E55"/>
    <w:rsid w:val="008F2DB5"/>
    <w:rsid w:val="008F35F5"/>
    <w:rsid w:val="00901973"/>
    <w:rsid w:val="009411BB"/>
    <w:rsid w:val="009561EA"/>
    <w:rsid w:val="0098555E"/>
    <w:rsid w:val="009932BF"/>
    <w:rsid w:val="009B490E"/>
    <w:rsid w:val="00A3449B"/>
    <w:rsid w:val="00A355F3"/>
    <w:rsid w:val="00A3636B"/>
    <w:rsid w:val="00A65558"/>
    <w:rsid w:val="00B6127A"/>
    <w:rsid w:val="00B8070F"/>
    <w:rsid w:val="00BC7B96"/>
    <w:rsid w:val="00BD1794"/>
    <w:rsid w:val="00BD2DDF"/>
    <w:rsid w:val="00CA0257"/>
    <w:rsid w:val="00CA2C8E"/>
    <w:rsid w:val="00D056EE"/>
    <w:rsid w:val="00D11558"/>
    <w:rsid w:val="00D1321F"/>
    <w:rsid w:val="00D16818"/>
    <w:rsid w:val="00D27AEC"/>
    <w:rsid w:val="00D339B7"/>
    <w:rsid w:val="00D94D51"/>
    <w:rsid w:val="00DE1D57"/>
    <w:rsid w:val="00DF6480"/>
    <w:rsid w:val="00E118E0"/>
    <w:rsid w:val="00E221BD"/>
    <w:rsid w:val="00E22D6A"/>
    <w:rsid w:val="00E5149F"/>
    <w:rsid w:val="00E64CC0"/>
    <w:rsid w:val="00EB7570"/>
    <w:rsid w:val="00EC0C19"/>
    <w:rsid w:val="00ED7089"/>
    <w:rsid w:val="00EE6C35"/>
    <w:rsid w:val="00EF7E32"/>
    <w:rsid w:val="00F239D7"/>
    <w:rsid w:val="00F33EA6"/>
    <w:rsid w:val="00F62455"/>
    <w:rsid w:val="00F754D1"/>
    <w:rsid w:val="00F9487F"/>
    <w:rsid w:val="00FA1082"/>
    <w:rsid w:val="00FB4A9B"/>
    <w:rsid w:val="00FC5777"/>
    <w:rsid w:val="3B39E739"/>
    <w:rsid w:val="72EE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8ED70"/>
  <w15:chartTrackingRefBased/>
  <w15:docId w15:val="{EC58EF4C-12C1-45D8-8156-CF1328DF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D27A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7E37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3B7E37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DefaultParagraphFont"/>
    <w:rsid w:val="003B7E37"/>
  </w:style>
  <w:style w:type="character" w:customStyle="1" w:styleId="eop">
    <w:name w:val="eop"/>
    <w:basedOn w:val="DefaultParagraphFont"/>
    <w:rsid w:val="003B7E37"/>
  </w:style>
  <w:style w:type="character" w:styleId="FollowedHyperlink">
    <w:name w:val="FollowedHyperlink"/>
    <w:basedOn w:val="DefaultParagraphFont"/>
    <w:uiPriority w:val="99"/>
    <w:semiHidden/>
    <w:unhideWhenUsed/>
    <w:rsid w:val="001E375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27AE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4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motelearning4S@cantcros.bham.sch.uk" TargetMode="External"/><Relationship Id="rId13" Type="http://schemas.openxmlformats.org/officeDocument/2006/relationships/hyperlink" Target="https://classroom.thenational.academy/lessons/to-perform-basic-and-intermediate-gymnastics-balances-with-control-c4t66c" TargetMode="External"/><Relationship Id="rId18" Type="http://schemas.openxmlformats.org/officeDocument/2006/relationships/hyperlink" Target="https://classroom.thenational.academy/lessons/estimating-capacity-ccw30e" TargetMode="External"/><Relationship Id="rId26" Type="http://schemas.openxmlformats.org/officeDocument/2006/relationships/hyperlink" Target="https://classroom.thenational.academy/lessons/solving-problems-using-measures-69j32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lassroom.thenational.academy/lessons/to-plan-a-setting-description-75jked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classroom.thenational.academy/lessons/reduce-reuse-recycle-crt38c" TargetMode="External"/><Relationship Id="rId17" Type="http://schemas.openxmlformats.org/officeDocument/2006/relationships/hyperlink" Target="https://classroom.thenational.academy/lessons/to-generate-ideas-for-writing-64ukec" TargetMode="External"/><Relationship Id="rId25" Type="http://schemas.openxmlformats.org/officeDocument/2006/relationships/hyperlink" Target="https://classroom.thenational.academy/lessons/to-write-the-opening-setting-description-6hjkj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lassroom.thenational.academy/lessons/design-to-code-74u3cd" TargetMode="External"/><Relationship Id="rId20" Type="http://schemas.openxmlformats.org/officeDocument/2006/relationships/hyperlink" Target="https://classroom.thenational.academy/lessons/to-link-balances-and-jumps-with-locomotion-cruk8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assroom.thenational.academy/lessons/reading-weighing-scales-with-different-intervals-c4rk6c" TargetMode="External"/><Relationship Id="rId24" Type="http://schemas.openxmlformats.org/officeDocument/2006/relationships/hyperlink" Target="https://classroom.thenational.academy/lessons/which-organisms-lived-during-each-era-of-time-71jk0d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lassroom.thenational.academy/lessons/measuring-and-comparing-capacities-in-mixed-units-65gk2d" TargetMode="External"/><Relationship Id="rId23" Type="http://schemas.openxmlformats.org/officeDocument/2006/relationships/hyperlink" Target="https://classroom.thenational.academy/lessons/to-develop-reading-for-pleasure-through-personal-reflection-61hk2c" TargetMode="External"/><Relationship Id="rId28" Type="http://schemas.openxmlformats.org/officeDocument/2006/relationships/hyperlink" Target="https://classroom.thenational.academy/lessons/to-create-a-sequence-using-different-levels-and-pathways-c5jp2d" TargetMode="External"/><Relationship Id="rId10" Type="http://schemas.openxmlformats.org/officeDocument/2006/relationships/hyperlink" Target="https://classroom.thenational.academy/lessons/to-orally-rehearse-a-section-of-narrative-6dgkge" TargetMode="External"/><Relationship Id="rId19" Type="http://schemas.openxmlformats.org/officeDocument/2006/relationships/hyperlink" Target="https://classroom.thenational.academy/lessons/what-impact-have-humans-had-on-plants-and-animals-65k38c" TargetMode="External"/><Relationship Id="rId4" Type="http://schemas.openxmlformats.org/officeDocument/2006/relationships/styles" Target="styles.xml"/><Relationship Id="rId9" Type="http://schemas.openxmlformats.org/officeDocument/2006/relationships/hyperlink" Target="mailto:remotelearning4V@cantcros.bham.sch.uk" TargetMode="External"/><Relationship Id="rId14" Type="http://schemas.openxmlformats.org/officeDocument/2006/relationships/hyperlink" Target="https://classroom.thenational.academy/lessons/to-revise-our-understanding-of-simple-compound-and-complex-sentences-74t64d" TargetMode="External"/><Relationship Id="rId22" Type="http://schemas.openxmlformats.org/officeDocument/2006/relationships/hyperlink" Target="https://classroom.thenational.academy/lessons/mass-and-capacity-6rv3ac" TargetMode="External"/><Relationship Id="rId27" Type="http://schemas.openxmlformats.org/officeDocument/2006/relationships/hyperlink" Target="https://classroom.thenational.academy/lessons/to-write-an-essay-about-what-makes-christianity-unique-part-1-crt38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E47494-9AAC-4A63-B4FE-8A8F4B4E52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40D1A6-6B3F-43AE-A462-3F4B369C1A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BABE26-4D40-4C92-B926-3B3F5DE8EB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 Verde</dc:creator>
  <cp:keywords/>
  <dc:description/>
  <cp:lastModifiedBy>Halima Elahi</cp:lastModifiedBy>
  <cp:revision>89</cp:revision>
  <dcterms:created xsi:type="dcterms:W3CDTF">2021-05-28T14:26:00Z</dcterms:created>
  <dcterms:modified xsi:type="dcterms:W3CDTF">2022-01-04T10:32:00Z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